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334CB" w:rsidRPr="00F334CB" w:rsidRDefault="00F334CB" w:rsidP="00F334CB">
      <w:pPr>
        <w:jc w:val="center"/>
        <w:rPr>
          <w:b/>
          <w:sz w:val="32"/>
        </w:rPr>
      </w:pPr>
      <w:r w:rsidRPr="00F334CB">
        <w:rPr>
          <w:b/>
          <w:sz w:val="32"/>
        </w:rPr>
        <w:t>Examining Culture</w:t>
      </w:r>
    </w:p>
    <w:p w:rsidR="00F334CB" w:rsidRDefault="00F334CB" w:rsidP="00F334CB"/>
    <w:tbl>
      <w:tblPr>
        <w:tblStyle w:val="TableGrid"/>
        <w:tblW w:w="0" w:type="auto"/>
        <w:tblLook w:val="00BF"/>
      </w:tblPr>
      <w:tblGrid>
        <w:gridCol w:w="1454"/>
        <w:gridCol w:w="4054"/>
        <w:gridCol w:w="1674"/>
        <w:gridCol w:w="2826"/>
        <w:gridCol w:w="2700"/>
      </w:tblGrid>
      <w:tr w:rsidR="00F334CB" w:rsidTr="00F334CB">
        <w:tc>
          <w:tcPr>
            <w:tcW w:w="1454" w:type="dxa"/>
          </w:tcPr>
          <w:p w:rsidR="00F334CB" w:rsidRPr="00DA61FC" w:rsidRDefault="00F334CB">
            <w:pPr>
              <w:rPr>
                <w:b/>
                <w:sz w:val="28"/>
              </w:rPr>
            </w:pPr>
            <w:r w:rsidRPr="00DA61FC">
              <w:rPr>
                <w:b/>
                <w:sz w:val="28"/>
              </w:rPr>
              <w:t>Universal</w:t>
            </w:r>
          </w:p>
        </w:tc>
        <w:tc>
          <w:tcPr>
            <w:tcW w:w="4054" w:type="dxa"/>
          </w:tcPr>
          <w:p w:rsidR="00F334CB" w:rsidRPr="00DA61FC" w:rsidRDefault="00F334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Description of Category</w:t>
            </w:r>
          </w:p>
        </w:tc>
        <w:tc>
          <w:tcPr>
            <w:tcW w:w="1674" w:type="dxa"/>
          </w:tcPr>
          <w:p w:rsidR="00F334CB" w:rsidRPr="00DA61FC" w:rsidRDefault="00F334CB">
            <w:pPr>
              <w:rPr>
                <w:b/>
                <w:sz w:val="28"/>
              </w:rPr>
            </w:pPr>
            <w:r w:rsidRPr="00DA61FC">
              <w:rPr>
                <w:b/>
                <w:sz w:val="28"/>
              </w:rPr>
              <w:t>Artifact</w:t>
            </w:r>
            <w:r>
              <w:rPr>
                <w:b/>
                <w:sz w:val="28"/>
              </w:rPr>
              <w:t xml:space="preserve"> (image)</w:t>
            </w:r>
          </w:p>
        </w:tc>
        <w:tc>
          <w:tcPr>
            <w:tcW w:w="2826" w:type="dxa"/>
          </w:tcPr>
          <w:p w:rsidR="00F334CB" w:rsidRPr="00DA61FC" w:rsidRDefault="00F334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Description of image &amp; URL</w:t>
            </w:r>
          </w:p>
        </w:tc>
        <w:tc>
          <w:tcPr>
            <w:tcW w:w="2700" w:type="dxa"/>
          </w:tcPr>
          <w:p w:rsidR="00F334CB" w:rsidRPr="00DA61FC" w:rsidRDefault="00F334CB">
            <w:pPr>
              <w:rPr>
                <w:b/>
                <w:sz w:val="28"/>
              </w:rPr>
            </w:pPr>
            <w:r w:rsidRPr="00DA61FC">
              <w:rPr>
                <w:b/>
                <w:sz w:val="28"/>
              </w:rPr>
              <w:t>Reflection</w:t>
            </w:r>
          </w:p>
        </w:tc>
      </w:tr>
      <w:tr w:rsidR="00F334CB" w:rsidTr="00F334CB">
        <w:tc>
          <w:tcPr>
            <w:tcW w:w="1454" w:type="dxa"/>
          </w:tcPr>
          <w:p w:rsidR="00F334CB" w:rsidRDefault="00F334CB"/>
          <w:p w:rsidR="00F334CB" w:rsidRDefault="00F334CB"/>
          <w:p w:rsidR="00F334CB" w:rsidRDefault="00F334CB"/>
          <w:p w:rsidR="00F334CB" w:rsidRDefault="00F334CB"/>
          <w:p w:rsidR="00F334CB" w:rsidRDefault="00F334CB"/>
          <w:p w:rsidR="00F334CB" w:rsidRDefault="00F334CB"/>
        </w:tc>
        <w:tc>
          <w:tcPr>
            <w:tcW w:w="4054" w:type="dxa"/>
          </w:tcPr>
          <w:p w:rsidR="00F334CB" w:rsidRDefault="00F334CB"/>
          <w:p w:rsidR="00F334CB" w:rsidRDefault="00F334CB"/>
        </w:tc>
        <w:tc>
          <w:tcPr>
            <w:tcW w:w="1674" w:type="dxa"/>
          </w:tcPr>
          <w:p w:rsidR="00F334CB" w:rsidRDefault="00F334CB"/>
        </w:tc>
        <w:tc>
          <w:tcPr>
            <w:tcW w:w="2826" w:type="dxa"/>
          </w:tcPr>
          <w:p w:rsidR="00F334CB" w:rsidRDefault="00F334CB"/>
        </w:tc>
        <w:tc>
          <w:tcPr>
            <w:tcW w:w="2700" w:type="dxa"/>
          </w:tcPr>
          <w:p w:rsidR="00F334CB" w:rsidRDefault="00F334CB"/>
        </w:tc>
      </w:tr>
      <w:tr w:rsidR="00F334CB" w:rsidTr="00F334CB">
        <w:tc>
          <w:tcPr>
            <w:tcW w:w="1454" w:type="dxa"/>
          </w:tcPr>
          <w:p w:rsidR="00F334CB" w:rsidRDefault="00F334CB"/>
          <w:p w:rsidR="00F334CB" w:rsidRDefault="00F334CB"/>
          <w:p w:rsidR="00F334CB" w:rsidRDefault="00F334CB"/>
          <w:p w:rsidR="00F334CB" w:rsidRDefault="00F334CB"/>
          <w:p w:rsidR="00F334CB" w:rsidRDefault="00F334CB"/>
          <w:p w:rsidR="00F334CB" w:rsidRDefault="00F334CB"/>
        </w:tc>
        <w:tc>
          <w:tcPr>
            <w:tcW w:w="4054" w:type="dxa"/>
          </w:tcPr>
          <w:p w:rsidR="00F334CB" w:rsidRDefault="00F334CB"/>
        </w:tc>
        <w:tc>
          <w:tcPr>
            <w:tcW w:w="1674" w:type="dxa"/>
          </w:tcPr>
          <w:p w:rsidR="00F334CB" w:rsidRDefault="00F334CB"/>
        </w:tc>
        <w:tc>
          <w:tcPr>
            <w:tcW w:w="2826" w:type="dxa"/>
          </w:tcPr>
          <w:p w:rsidR="00F334CB" w:rsidRDefault="00F334CB"/>
        </w:tc>
        <w:tc>
          <w:tcPr>
            <w:tcW w:w="2700" w:type="dxa"/>
          </w:tcPr>
          <w:p w:rsidR="00F334CB" w:rsidRDefault="00F334CB"/>
        </w:tc>
      </w:tr>
      <w:tr w:rsidR="00F334CB" w:rsidTr="00F334CB">
        <w:tc>
          <w:tcPr>
            <w:tcW w:w="1454" w:type="dxa"/>
          </w:tcPr>
          <w:p w:rsidR="00F334CB" w:rsidRDefault="00F334CB"/>
          <w:p w:rsidR="00F334CB" w:rsidRDefault="00F334CB"/>
          <w:p w:rsidR="00F334CB" w:rsidRDefault="00F334CB"/>
          <w:p w:rsidR="00F334CB" w:rsidRDefault="00F334CB"/>
          <w:p w:rsidR="00F334CB" w:rsidRDefault="00F334CB"/>
        </w:tc>
        <w:tc>
          <w:tcPr>
            <w:tcW w:w="4054" w:type="dxa"/>
          </w:tcPr>
          <w:p w:rsidR="00F334CB" w:rsidRDefault="00F334CB"/>
        </w:tc>
        <w:tc>
          <w:tcPr>
            <w:tcW w:w="1674" w:type="dxa"/>
          </w:tcPr>
          <w:p w:rsidR="00F334CB" w:rsidRDefault="00F334CB"/>
        </w:tc>
        <w:tc>
          <w:tcPr>
            <w:tcW w:w="2826" w:type="dxa"/>
          </w:tcPr>
          <w:p w:rsidR="00F334CB" w:rsidRDefault="00F334CB"/>
        </w:tc>
        <w:tc>
          <w:tcPr>
            <w:tcW w:w="2700" w:type="dxa"/>
          </w:tcPr>
          <w:p w:rsidR="00F334CB" w:rsidRDefault="00F334CB"/>
        </w:tc>
      </w:tr>
      <w:tr w:rsidR="00F334CB" w:rsidTr="00F334CB">
        <w:tc>
          <w:tcPr>
            <w:tcW w:w="1454" w:type="dxa"/>
          </w:tcPr>
          <w:p w:rsidR="00F334CB" w:rsidRDefault="00F334CB"/>
          <w:p w:rsidR="00F334CB" w:rsidRDefault="00F334CB"/>
          <w:p w:rsidR="00F334CB" w:rsidRDefault="00F334CB"/>
          <w:p w:rsidR="00F334CB" w:rsidRDefault="00F334CB"/>
          <w:p w:rsidR="00F334CB" w:rsidRDefault="00F334CB"/>
        </w:tc>
        <w:tc>
          <w:tcPr>
            <w:tcW w:w="4054" w:type="dxa"/>
          </w:tcPr>
          <w:p w:rsidR="00F334CB" w:rsidRDefault="00F334CB"/>
        </w:tc>
        <w:tc>
          <w:tcPr>
            <w:tcW w:w="1674" w:type="dxa"/>
          </w:tcPr>
          <w:p w:rsidR="00F334CB" w:rsidRDefault="00F334CB"/>
        </w:tc>
        <w:tc>
          <w:tcPr>
            <w:tcW w:w="2826" w:type="dxa"/>
          </w:tcPr>
          <w:p w:rsidR="00F334CB" w:rsidRDefault="00F334CB"/>
        </w:tc>
        <w:tc>
          <w:tcPr>
            <w:tcW w:w="2700" w:type="dxa"/>
          </w:tcPr>
          <w:p w:rsidR="00F334CB" w:rsidRDefault="00F334CB"/>
        </w:tc>
      </w:tr>
      <w:tr w:rsidR="00F334CB" w:rsidTr="00F334CB">
        <w:tc>
          <w:tcPr>
            <w:tcW w:w="1454" w:type="dxa"/>
          </w:tcPr>
          <w:p w:rsidR="00F334CB" w:rsidRDefault="00F334CB"/>
          <w:p w:rsidR="00F334CB" w:rsidRDefault="00F334CB"/>
          <w:p w:rsidR="00F334CB" w:rsidRDefault="00F334CB"/>
          <w:p w:rsidR="00F334CB" w:rsidRDefault="00F334CB"/>
          <w:p w:rsidR="00F334CB" w:rsidRDefault="00F334CB"/>
          <w:p w:rsidR="00F334CB" w:rsidRDefault="00F334CB"/>
        </w:tc>
        <w:tc>
          <w:tcPr>
            <w:tcW w:w="4054" w:type="dxa"/>
          </w:tcPr>
          <w:p w:rsidR="00F334CB" w:rsidRDefault="00F334CB"/>
        </w:tc>
        <w:tc>
          <w:tcPr>
            <w:tcW w:w="1674" w:type="dxa"/>
          </w:tcPr>
          <w:p w:rsidR="00F334CB" w:rsidRDefault="00F334CB"/>
        </w:tc>
        <w:tc>
          <w:tcPr>
            <w:tcW w:w="2826" w:type="dxa"/>
          </w:tcPr>
          <w:p w:rsidR="00F334CB" w:rsidRDefault="00F334CB"/>
        </w:tc>
        <w:tc>
          <w:tcPr>
            <w:tcW w:w="2700" w:type="dxa"/>
          </w:tcPr>
          <w:p w:rsidR="00F334CB" w:rsidRDefault="00F334CB"/>
        </w:tc>
      </w:tr>
      <w:tr w:rsidR="00F334CB" w:rsidTr="00F334CB">
        <w:tc>
          <w:tcPr>
            <w:tcW w:w="1454" w:type="dxa"/>
          </w:tcPr>
          <w:p w:rsidR="00F334CB" w:rsidRDefault="00F334CB"/>
          <w:p w:rsidR="00F334CB" w:rsidRDefault="00F334CB"/>
          <w:p w:rsidR="00F334CB" w:rsidRDefault="00F334CB"/>
          <w:p w:rsidR="00F334CB" w:rsidRDefault="00F334CB"/>
          <w:p w:rsidR="00F334CB" w:rsidRDefault="00F334CB"/>
          <w:p w:rsidR="00F334CB" w:rsidRDefault="00F334CB"/>
        </w:tc>
        <w:tc>
          <w:tcPr>
            <w:tcW w:w="4054" w:type="dxa"/>
          </w:tcPr>
          <w:p w:rsidR="00F334CB" w:rsidRDefault="00F334CB"/>
        </w:tc>
        <w:tc>
          <w:tcPr>
            <w:tcW w:w="1674" w:type="dxa"/>
          </w:tcPr>
          <w:p w:rsidR="00F334CB" w:rsidRDefault="00F334CB"/>
        </w:tc>
        <w:tc>
          <w:tcPr>
            <w:tcW w:w="2826" w:type="dxa"/>
          </w:tcPr>
          <w:p w:rsidR="00F334CB" w:rsidRDefault="00F334CB"/>
        </w:tc>
        <w:tc>
          <w:tcPr>
            <w:tcW w:w="2700" w:type="dxa"/>
          </w:tcPr>
          <w:p w:rsidR="00F334CB" w:rsidRDefault="00F334CB"/>
        </w:tc>
      </w:tr>
      <w:tr w:rsidR="00F334CB" w:rsidTr="00F334CB">
        <w:tc>
          <w:tcPr>
            <w:tcW w:w="1454" w:type="dxa"/>
          </w:tcPr>
          <w:p w:rsidR="00F334CB" w:rsidRDefault="00F334CB"/>
          <w:p w:rsidR="00F334CB" w:rsidRDefault="00F334CB"/>
          <w:p w:rsidR="00F334CB" w:rsidRDefault="00F334CB"/>
          <w:p w:rsidR="00F334CB" w:rsidRDefault="00F334CB"/>
          <w:p w:rsidR="00F334CB" w:rsidRDefault="00F334CB"/>
          <w:p w:rsidR="00F334CB" w:rsidRDefault="00F334CB"/>
        </w:tc>
        <w:tc>
          <w:tcPr>
            <w:tcW w:w="4054" w:type="dxa"/>
          </w:tcPr>
          <w:p w:rsidR="00F334CB" w:rsidRDefault="00F334CB"/>
        </w:tc>
        <w:tc>
          <w:tcPr>
            <w:tcW w:w="1674" w:type="dxa"/>
          </w:tcPr>
          <w:p w:rsidR="00F334CB" w:rsidRDefault="00F334CB"/>
        </w:tc>
        <w:tc>
          <w:tcPr>
            <w:tcW w:w="2826" w:type="dxa"/>
          </w:tcPr>
          <w:p w:rsidR="00F334CB" w:rsidRDefault="00F334CB"/>
        </w:tc>
        <w:tc>
          <w:tcPr>
            <w:tcW w:w="2700" w:type="dxa"/>
          </w:tcPr>
          <w:p w:rsidR="00F334CB" w:rsidRDefault="00F334CB"/>
        </w:tc>
      </w:tr>
      <w:tr w:rsidR="00F334CB" w:rsidTr="00F334CB">
        <w:tc>
          <w:tcPr>
            <w:tcW w:w="1454" w:type="dxa"/>
          </w:tcPr>
          <w:p w:rsidR="00F334CB" w:rsidRDefault="00F334CB"/>
          <w:p w:rsidR="00F334CB" w:rsidRDefault="00F334CB"/>
          <w:p w:rsidR="00F334CB" w:rsidRDefault="00F334CB"/>
          <w:p w:rsidR="00F334CB" w:rsidRDefault="00F334CB"/>
          <w:p w:rsidR="00F334CB" w:rsidRDefault="00F334CB"/>
          <w:p w:rsidR="00F334CB" w:rsidRDefault="00F334CB"/>
        </w:tc>
        <w:tc>
          <w:tcPr>
            <w:tcW w:w="4054" w:type="dxa"/>
          </w:tcPr>
          <w:p w:rsidR="00F334CB" w:rsidRDefault="00F334CB"/>
        </w:tc>
        <w:tc>
          <w:tcPr>
            <w:tcW w:w="1674" w:type="dxa"/>
          </w:tcPr>
          <w:p w:rsidR="00F334CB" w:rsidRDefault="00F334CB"/>
        </w:tc>
        <w:tc>
          <w:tcPr>
            <w:tcW w:w="2826" w:type="dxa"/>
          </w:tcPr>
          <w:p w:rsidR="00F334CB" w:rsidRDefault="00F334CB"/>
        </w:tc>
        <w:tc>
          <w:tcPr>
            <w:tcW w:w="2700" w:type="dxa"/>
          </w:tcPr>
          <w:p w:rsidR="00F334CB" w:rsidRDefault="00F334CB"/>
        </w:tc>
      </w:tr>
      <w:tr w:rsidR="00F334CB" w:rsidTr="00F334CB">
        <w:tc>
          <w:tcPr>
            <w:tcW w:w="1454" w:type="dxa"/>
          </w:tcPr>
          <w:p w:rsidR="00F334CB" w:rsidRDefault="00F334CB"/>
          <w:p w:rsidR="00F334CB" w:rsidRDefault="00F334CB"/>
          <w:p w:rsidR="00F334CB" w:rsidRDefault="00F334CB"/>
          <w:p w:rsidR="00F334CB" w:rsidRDefault="00F334CB"/>
          <w:p w:rsidR="00F334CB" w:rsidRDefault="00F334CB"/>
          <w:p w:rsidR="00F334CB" w:rsidRDefault="00F334CB"/>
        </w:tc>
        <w:tc>
          <w:tcPr>
            <w:tcW w:w="4054" w:type="dxa"/>
          </w:tcPr>
          <w:p w:rsidR="00F334CB" w:rsidRDefault="00F334CB"/>
        </w:tc>
        <w:tc>
          <w:tcPr>
            <w:tcW w:w="1674" w:type="dxa"/>
          </w:tcPr>
          <w:p w:rsidR="00F334CB" w:rsidRDefault="00F334CB"/>
        </w:tc>
        <w:tc>
          <w:tcPr>
            <w:tcW w:w="2826" w:type="dxa"/>
          </w:tcPr>
          <w:p w:rsidR="00F334CB" w:rsidRDefault="00F334CB"/>
        </w:tc>
        <w:tc>
          <w:tcPr>
            <w:tcW w:w="2700" w:type="dxa"/>
          </w:tcPr>
          <w:p w:rsidR="00F334CB" w:rsidRDefault="00F334CB"/>
        </w:tc>
      </w:tr>
      <w:tr w:rsidR="00F334CB" w:rsidTr="00F334CB">
        <w:tc>
          <w:tcPr>
            <w:tcW w:w="1454" w:type="dxa"/>
          </w:tcPr>
          <w:p w:rsidR="00F334CB" w:rsidRDefault="00F334CB"/>
          <w:p w:rsidR="00F334CB" w:rsidRDefault="00F334CB"/>
          <w:p w:rsidR="00F334CB" w:rsidRDefault="00F334CB"/>
          <w:p w:rsidR="00F334CB" w:rsidRDefault="00F334CB"/>
          <w:p w:rsidR="00F334CB" w:rsidRDefault="00F334CB"/>
          <w:p w:rsidR="00F334CB" w:rsidRDefault="00F334CB"/>
        </w:tc>
        <w:tc>
          <w:tcPr>
            <w:tcW w:w="4054" w:type="dxa"/>
          </w:tcPr>
          <w:p w:rsidR="00F334CB" w:rsidRDefault="00F334CB"/>
        </w:tc>
        <w:tc>
          <w:tcPr>
            <w:tcW w:w="1674" w:type="dxa"/>
          </w:tcPr>
          <w:p w:rsidR="00F334CB" w:rsidRDefault="00F334CB"/>
        </w:tc>
        <w:tc>
          <w:tcPr>
            <w:tcW w:w="2826" w:type="dxa"/>
          </w:tcPr>
          <w:p w:rsidR="00F334CB" w:rsidRDefault="00F334CB"/>
        </w:tc>
        <w:tc>
          <w:tcPr>
            <w:tcW w:w="2700" w:type="dxa"/>
          </w:tcPr>
          <w:p w:rsidR="00F334CB" w:rsidRDefault="00F334CB"/>
        </w:tc>
      </w:tr>
    </w:tbl>
    <w:p w:rsidR="00F334CB" w:rsidRDefault="00F334CB" w:rsidP="00F334CB"/>
    <w:p w:rsidR="00496557" w:rsidRPr="00F334CB" w:rsidRDefault="00F334CB" w:rsidP="00F334CB"/>
    <w:sectPr w:rsidR="00496557" w:rsidRPr="00F334CB" w:rsidSect="00F334CB">
      <w:pgSz w:w="15840" w:h="12240" w:orient="landscape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A61FC"/>
    <w:rsid w:val="00DA61FC"/>
    <w:rsid w:val="00F334C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A61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105</Characters>
  <Application>Microsoft Macintosh Word</Application>
  <DocSecurity>0</DocSecurity>
  <Lines>1</Lines>
  <Paragraphs>1</Paragraphs>
  <ScaleCrop>false</ScaleCrop>
  <Company>Reed Union School District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Corcoran</dc:creator>
  <cp:keywords/>
  <cp:lastModifiedBy>Kay Corcoran</cp:lastModifiedBy>
  <cp:revision>2</cp:revision>
  <dcterms:created xsi:type="dcterms:W3CDTF">2013-12-12T16:44:00Z</dcterms:created>
  <dcterms:modified xsi:type="dcterms:W3CDTF">2013-12-12T16:44:00Z</dcterms:modified>
</cp:coreProperties>
</file>